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50B6" w14:textId="77777777" w:rsidR="004C6DE9" w:rsidRPr="00DB213D" w:rsidRDefault="00166D5E" w:rsidP="004C6DE9">
      <w:pPr>
        <w:pStyle w:val="Akapitzlist"/>
        <w:numPr>
          <w:ilvl w:val="3"/>
          <w:numId w:val="1"/>
        </w:numPr>
        <w:tabs>
          <w:tab w:val="left" w:pos="284"/>
        </w:tabs>
        <w:spacing w:after="0"/>
        <w:ind w:left="284" w:right="11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13D">
        <w:rPr>
          <w:rFonts w:ascii="Times New Roman" w:hAnsi="Times New Roman" w:cs="Times New Roman"/>
          <w:b/>
          <w:bCs/>
          <w:sz w:val="24"/>
          <w:szCs w:val="24"/>
        </w:rPr>
        <w:t>Li</w:t>
      </w:r>
      <w:r w:rsidR="004E653F" w:rsidRPr="00DB213D">
        <w:rPr>
          <w:rFonts w:ascii="Times New Roman" w:hAnsi="Times New Roman" w:cs="Times New Roman"/>
          <w:b/>
          <w:bCs/>
          <w:sz w:val="24"/>
          <w:szCs w:val="24"/>
        </w:rPr>
        <w:t xml:space="preserve">czba TJP do przekazania przez </w:t>
      </w:r>
      <w:r w:rsidR="004C6DE9" w:rsidRPr="00DB213D">
        <w:rPr>
          <w:rFonts w:ascii="Times New Roman" w:hAnsi="Times New Roman" w:cs="Times New Roman"/>
          <w:b/>
          <w:bCs/>
          <w:sz w:val="24"/>
          <w:szCs w:val="24"/>
        </w:rPr>
        <w:t>Powiatowy</w:t>
      </w:r>
      <w:r w:rsidR="004E653F" w:rsidRPr="00DB213D">
        <w:rPr>
          <w:rFonts w:ascii="Times New Roman" w:hAnsi="Times New Roman" w:cs="Times New Roman"/>
          <w:b/>
          <w:bCs/>
          <w:sz w:val="24"/>
          <w:szCs w:val="24"/>
        </w:rPr>
        <w:t xml:space="preserve"> Punkt Dystrybucji dla</w:t>
      </w:r>
      <w:r w:rsidR="001B17AB" w:rsidRPr="00DB213D">
        <w:rPr>
          <w:rFonts w:ascii="Times New Roman" w:hAnsi="Times New Roman" w:cs="Times New Roman"/>
          <w:b/>
          <w:bCs/>
          <w:sz w:val="24"/>
          <w:szCs w:val="24"/>
        </w:rPr>
        <w:t xml:space="preserve"> miasta </w:t>
      </w:r>
      <w:r w:rsidR="004C6DE9" w:rsidRPr="00DB213D">
        <w:rPr>
          <w:rFonts w:ascii="Times New Roman" w:hAnsi="Times New Roman" w:cs="Times New Roman"/>
          <w:b/>
          <w:bCs/>
          <w:sz w:val="24"/>
          <w:szCs w:val="24"/>
        </w:rPr>
        <w:t>i gminy Suchedniów</w:t>
      </w:r>
      <w:r w:rsidR="001B17AB" w:rsidRPr="00DB21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C6DE9" w:rsidRPr="00DB21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05F9FA" w14:textId="31369006" w:rsidR="001B17AB" w:rsidRPr="00DB213D" w:rsidRDefault="004C6DE9" w:rsidP="004C6DE9">
      <w:pPr>
        <w:pStyle w:val="Akapitzlist"/>
        <w:tabs>
          <w:tab w:val="left" w:pos="284"/>
        </w:tabs>
        <w:spacing w:after="0"/>
        <w:ind w:left="284" w:right="112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B213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</w:t>
      </w:r>
      <w:r w:rsidRPr="00DB213D">
        <w:rPr>
          <w:rFonts w:ascii="Times New Roman" w:hAnsi="Times New Roman" w:cs="Times New Roman"/>
          <w:b/>
          <w:bCs/>
          <w:sz w:val="24"/>
          <w:szCs w:val="24"/>
        </w:rPr>
        <w:t>14 0</w:t>
      </w:r>
      <w:r w:rsidR="00F2141F" w:rsidRPr="00DB213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B213D">
        <w:rPr>
          <w:rFonts w:ascii="Times New Roman" w:hAnsi="Times New Roman" w:cs="Times New Roman"/>
          <w:b/>
          <w:bCs/>
          <w:sz w:val="24"/>
          <w:szCs w:val="24"/>
        </w:rPr>
        <w:t>0 szt. TJP</w:t>
      </w:r>
    </w:p>
    <w:p w14:paraId="6DDF2A75" w14:textId="38BC3781" w:rsidR="001B17AB" w:rsidRPr="00DB213D" w:rsidRDefault="001B17AB" w:rsidP="004C6DE9">
      <w:pPr>
        <w:pStyle w:val="Akapitzlist"/>
        <w:tabs>
          <w:tab w:val="left" w:pos="284"/>
        </w:tabs>
        <w:spacing w:after="0"/>
        <w:ind w:left="284" w:right="11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6751B5A" w14:textId="2803EAD7" w:rsidR="004E653F" w:rsidRPr="00DB213D" w:rsidRDefault="004E653F" w:rsidP="004C6DE9">
      <w:pPr>
        <w:tabs>
          <w:tab w:val="left" w:pos="284"/>
        </w:tabs>
        <w:spacing w:after="0"/>
        <w:ind w:right="112"/>
        <w:jc w:val="both"/>
        <w:rPr>
          <w:rFonts w:ascii="Times New Roman" w:hAnsi="Times New Roman" w:cs="Times New Roman"/>
          <w:b/>
          <w:bCs/>
        </w:rPr>
      </w:pPr>
    </w:p>
    <w:p w14:paraId="70F8DA4B" w14:textId="4CA625F4" w:rsidR="00191692" w:rsidRPr="00DB213D" w:rsidRDefault="003C5D85" w:rsidP="004C6DE9">
      <w:pPr>
        <w:pStyle w:val="Akapitzlist"/>
        <w:numPr>
          <w:ilvl w:val="3"/>
          <w:numId w:val="1"/>
        </w:numPr>
        <w:tabs>
          <w:tab w:val="left" w:pos="284"/>
        </w:tabs>
        <w:spacing w:after="0"/>
        <w:ind w:left="284" w:right="112" w:hanging="284"/>
        <w:jc w:val="both"/>
        <w:rPr>
          <w:rFonts w:ascii="Times New Roman" w:hAnsi="Times New Roman" w:cs="Times New Roman"/>
          <w:b/>
          <w:bCs/>
        </w:rPr>
      </w:pPr>
      <w:r w:rsidRPr="00DB213D">
        <w:rPr>
          <w:rFonts w:ascii="Times New Roman" w:hAnsi="Times New Roman" w:cs="Times New Roman"/>
          <w:b/>
          <w:bCs/>
          <w:lang w:eastAsia="pl-PL" w:bidi="pl-PL"/>
        </w:rPr>
        <w:t>ILOŚC</w:t>
      </w:r>
      <w:r w:rsidR="00B24540" w:rsidRPr="00DB213D">
        <w:rPr>
          <w:rFonts w:ascii="Times New Roman" w:hAnsi="Times New Roman" w:cs="Times New Roman"/>
          <w:b/>
          <w:bCs/>
          <w:lang w:eastAsia="pl-PL" w:bidi="pl-PL"/>
        </w:rPr>
        <w:t xml:space="preserve"> </w:t>
      </w:r>
      <w:r w:rsidRPr="00DB213D">
        <w:rPr>
          <w:rFonts w:ascii="Times New Roman" w:hAnsi="Times New Roman" w:cs="Times New Roman"/>
          <w:b/>
          <w:bCs/>
          <w:lang w:eastAsia="pl-PL" w:bidi="pl-PL"/>
        </w:rPr>
        <w:t xml:space="preserve">OSÓB </w:t>
      </w:r>
      <w:r w:rsidR="00B24540" w:rsidRPr="00DB213D">
        <w:rPr>
          <w:rFonts w:ascii="Times New Roman" w:hAnsi="Times New Roman" w:cs="Times New Roman"/>
          <w:b/>
          <w:bCs/>
          <w:lang w:eastAsia="pl-PL" w:bidi="pl-PL"/>
        </w:rPr>
        <w:t xml:space="preserve">ZAMELDOWANYCH (POBYT STAŁY I CZASOWY) </w:t>
      </w:r>
      <w:r w:rsidR="00C507AC" w:rsidRPr="00DB213D">
        <w:rPr>
          <w:rFonts w:ascii="Times New Roman" w:hAnsi="Times New Roman" w:cs="Times New Roman"/>
          <w:b/>
          <w:bCs/>
          <w:lang w:eastAsia="pl-PL" w:bidi="pl-PL"/>
        </w:rPr>
        <w:t xml:space="preserve">NA </w:t>
      </w:r>
      <w:r w:rsidR="00B24540" w:rsidRPr="00DB213D">
        <w:rPr>
          <w:rFonts w:ascii="Times New Roman" w:hAnsi="Times New Roman" w:cs="Times New Roman"/>
          <w:b/>
          <w:bCs/>
          <w:lang w:eastAsia="pl-PL" w:bidi="pl-PL"/>
        </w:rPr>
        <w:t xml:space="preserve">TERENIE MIASTA </w:t>
      </w:r>
      <w:r w:rsidR="004C6DE9" w:rsidRPr="00DB213D">
        <w:rPr>
          <w:rFonts w:ascii="Times New Roman" w:hAnsi="Times New Roman" w:cs="Times New Roman"/>
          <w:b/>
          <w:bCs/>
          <w:lang w:eastAsia="pl-PL" w:bidi="pl-PL"/>
        </w:rPr>
        <w:t>I GMINY SUCHEDNIÓW</w:t>
      </w:r>
      <w:r w:rsidR="00B24540" w:rsidRPr="00DB213D">
        <w:rPr>
          <w:rFonts w:ascii="Times New Roman" w:hAnsi="Times New Roman" w:cs="Times New Roman"/>
          <w:b/>
          <w:bCs/>
          <w:lang w:eastAsia="pl-PL" w:bidi="pl-PL"/>
        </w:rPr>
        <w:t xml:space="preserve"> WRAZ </w:t>
      </w:r>
      <w:r w:rsidR="004C6DE9" w:rsidRPr="00DB213D">
        <w:rPr>
          <w:rFonts w:ascii="Times New Roman" w:hAnsi="Times New Roman" w:cs="Times New Roman"/>
          <w:b/>
          <w:bCs/>
          <w:lang w:eastAsia="pl-PL" w:bidi="pl-PL"/>
        </w:rPr>
        <w:br/>
      </w:r>
      <w:r w:rsidR="00B24540" w:rsidRPr="00DB213D">
        <w:rPr>
          <w:rFonts w:ascii="Times New Roman" w:hAnsi="Times New Roman" w:cs="Times New Roman"/>
          <w:b/>
          <w:bCs/>
          <w:lang w:eastAsia="pl-PL" w:bidi="pl-PL"/>
        </w:rPr>
        <w:t>Z PODZIAŁEM NA GRUPY WIEKOWE.</w:t>
      </w:r>
    </w:p>
    <w:tbl>
      <w:tblPr>
        <w:tblStyle w:val="Tabela-Siatka"/>
        <w:tblW w:w="12753" w:type="dxa"/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720"/>
        <w:gridCol w:w="1080"/>
        <w:gridCol w:w="900"/>
        <w:gridCol w:w="900"/>
        <w:gridCol w:w="900"/>
        <w:gridCol w:w="900"/>
        <w:gridCol w:w="900"/>
        <w:gridCol w:w="900"/>
        <w:gridCol w:w="720"/>
        <w:gridCol w:w="900"/>
        <w:gridCol w:w="720"/>
        <w:gridCol w:w="945"/>
      </w:tblGrid>
      <w:tr w:rsidR="00821916" w:rsidRPr="00DB213D" w14:paraId="0742C1E8" w14:textId="77777777" w:rsidTr="005639E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DF73" w14:textId="77777777" w:rsidR="00821916" w:rsidRPr="00DB213D" w:rsidRDefault="00821916" w:rsidP="00821916">
            <w:pPr>
              <w:rPr>
                <w:rFonts w:ascii="Times New Roman" w:eastAsia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81147" w14:textId="105ADB5B" w:rsidR="00821916" w:rsidRPr="00DB213D" w:rsidRDefault="00821916" w:rsidP="0082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Sołectwo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83BF" w14:textId="52E4C1D2" w:rsidR="00821916" w:rsidRPr="00DB213D" w:rsidRDefault="00821916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FDA5" w14:textId="77777777" w:rsidR="00821916" w:rsidRPr="00DB213D" w:rsidRDefault="00821916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Noworodki do 1 -m-ca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72D1" w14:textId="77777777" w:rsidR="00821916" w:rsidRPr="00DB213D" w:rsidRDefault="00821916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Dzieci w wieku od 1 m-ca do 3 lat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8787" w14:textId="77777777" w:rsidR="00821916" w:rsidRPr="00DB213D" w:rsidRDefault="00821916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Dzieci w wieku od 3 do 12 lat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2A73" w14:textId="77777777" w:rsidR="00821916" w:rsidRPr="00DB213D" w:rsidRDefault="00821916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Dorośli, osoby w podeszłym wieku i dzieci w wieku powyżej 12 lat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4089" w14:textId="048A2103" w:rsidR="00821916" w:rsidRPr="00DB213D" w:rsidRDefault="00821916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 xml:space="preserve">Kobiety </w:t>
            </w:r>
            <w:r w:rsidRPr="00DB213D">
              <w:rPr>
                <w:rFonts w:ascii="Times New Roman" w:hAnsi="Times New Roman" w:cs="Times New Roman"/>
              </w:rPr>
              <w:br/>
              <w:t>w ciąży</w:t>
            </w:r>
            <w:r w:rsidRPr="00DB213D">
              <w:rPr>
                <w:rFonts w:ascii="Times New Roman" w:hAnsi="Times New Roman" w:cs="Times New Roman"/>
              </w:rPr>
              <w:br/>
              <w:t xml:space="preserve"> i karmiące piersią (każdy wiek)</w:t>
            </w:r>
          </w:p>
        </w:tc>
      </w:tr>
      <w:tr w:rsidR="00821916" w:rsidRPr="00DB213D" w14:paraId="07FA6AAC" w14:textId="77777777" w:rsidTr="005639E0">
        <w:trPr>
          <w:trHeight w:val="82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97C2" w14:textId="77777777" w:rsidR="00821916" w:rsidRPr="00DB213D" w:rsidRDefault="00821916" w:rsidP="00C81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A2FB" w14:textId="77777777" w:rsidR="00821916" w:rsidRPr="00DB213D" w:rsidRDefault="00821916" w:rsidP="00C81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1ED1" w14:textId="77777777" w:rsidR="00821916" w:rsidRPr="00DB213D" w:rsidRDefault="00821916" w:rsidP="00C81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3D">
              <w:rPr>
                <w:rFonts w:ascii="Times New Roman" w:hAnsi="Times New Roman" w:cs="Times New Roman"/>
                <w:sz w:val="16"/>
                <w:szCs w:val="16"/>
              </w:rPr>
              <w:t>Ilość osób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3B81" w14:textId="77777777" w:rsidR="00821916" w:rsidRPr="00DB213D" w:rsidRDefault="00821916" w:rsidP="00C81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3D">
              <w:rPr>
                <w:rFonts w:ascii="Times New Roman" w:hAnsi="Times New Roman" w:cs="Times New Roman"/>
                <w:sz w:val="16"/>
                <w:szCs w:val="16"/>
              </w:rPr>
              <w:t>Ilość tabletek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8CEB" w14:textId="77777777" w:rsidR="00821916" w:rsidRPr="00DB213D" w:rsidRDefault="00821916" w:rsidP="00C81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3D">
              <w:rPr>
                <w:rFonts w:ascii="Times New Roman" w:hAnsi="Times New Roman" w:cs="Times New Roman"/>
                <w:sz w:val="16"/>
                <w:szCs w:val="16"/>
              </w:rPr>
              <w:t>Ilość osób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F109" w14:textId="77777777" w:rsidR="00821916" w:rsidRPr="00DB213D" w:rsidRDefault="00821916" w:rsidP="00C81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3D">
              <w:rPr>
                <w:rFonts w:ascii="Times New Roman" w:hAnsi="Times New Roman" w:cs="Times New Roman"/>
                <w:sz w:val="16"/>
                <w:szCs w:val="16"/>
              </w:rPr>
              <w:t>Ilość tabletek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9BB1" w14:textId="77777777" w:rsidR="00821916" w:rsidRPr="00DB213D" w:rsidRDefault="00821916" w:rsidP="00C81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3D">
              <w:rPr>
                <w:rFonts w:ascii="Times New Roman" w:hAnsi="Times New Roman" w:cs="Times New Roman"/>
                <w:sz w:val="16"/>
                <w:szCs w:val="16"/>
              </w:rPr>
              <w:t>Ilość osób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C2B2" w14:textId="77777777" w:rsidR="00821916" w:rsidRPr="00DB213D" w:rsidRDefault="00821916" w:rsidP="00C81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3D">
              <w:rPr>
                <w:rFonts w:ascii="Times New Roman" w:hAnsi="Times New Roman" w:cs="Times New Roman"/>
                <w:sz w:val="16"/>
                <w:szCs w:val="16"/>
              </w:rPr>
              <w:t>Ilość tabletek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07FF" w14:textId="77777777" w:rsidR="00821916" w:rsidRPr="00DB213D" w:rsidRDefault="00821916" w:rsidP="00C81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3D">
              <w:rPr>
                <w:rFonts w:ascii="Times New Roman" w:hAnsi="Times New Roman" w:cs="Times New Roman"/>
                <w:sz w:val="16"/>
                <w:szCs w:val="16"/>
              </w:rPr>
              <w:t>Ilość osób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999A" w14:textId="77777777" w:rsidR="00821916" w:rsidRPr="00DB213D" w:rsidRDefault="00821916" w:rsidP="00C81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3D">
              <w:rPr>
                <w:rFonts w:ascii="Times New Roman" w:hAnsi="Times New Roman" w:cs="Times New Roman"/>
                <w:sz w:val="16"/>
                <w:szCs w:val="16"/>
              </w:rPr>
              <w:t>Ilość tabletek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8C3A" w14:textId="77777777" w:rsidR="00821916" w:rsidRPr="00DB213D" w:rsidRDefault="00821916" w:rsidP="00C81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3D">
              <w:rPr>
                <w:rFonts w:ascii="Times New Roman" w:hAnsi="Times New Roman" w:cs="Times New Roman"/>
                <w:sz w:val="16"/>
                <w:szCs w:val="16"/>
              </w:rPr>
              <w:t>Ilość osób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5A78" w14:textId="77777777" w:rsidR="00821916" w:rsidRPr="00DB213D" w:rsidRDefault="00821916" w:rsidP="00C81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3D">
              <w:rPr>
                <w:rFonts w:ascii="Times New Roman" w:hAnsi="Times New Roman" w:cs="Times New Roman"/>
                <w:sz w:val="16"/>
                <w:szCs w:val="16"/>
              </w:rPr>
              <w:t>Ilość tabletek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9FC9" w14:textId="77777777" w:rsidR="00821916" w:rsidRPr="00DB213D" w:rsidRDefault="00821916" w:rsidP="00C81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3D">
              <w:rPr>
                <w:rFonts w:ascii="Times New Roman" w:hAnsi="Times New Roman" w:cs="Times New Roman"/>
                <w:sz w:val="16"/>
                <w:szCs w:val="16"/>
              </w:rPr>
              <w:t>Ilość</w:t>
            </w:r>
          </w:p>
          <w:p w14:paraId="6433B4F7" w14:textId="77777777" w:rsidR="00821916" w:rsidRPr="00DB213D" w:rsidRDefault="00821916" w:rsidP="00C81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3D">
              <w:rPr>
                <w:rFonts w:ascii="Times New Roman" w:hAnsi="Times New Roman" w:cs="Times New Roman"/>
                <w:sz w:val="16"/>
                <w:szCs w:val="16"/>
              </w:rPr>
              <w:t>osób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447E" w14:textId="77777777" w:rsidR="00821916" w:rsidRPr="00DB213D" w:rsidRDefault="00821916" w:rsidP="00C81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13D">
              <w:rPr>
                <w:rFonts w:ascii="Times New Roman" w:hAnsi="Times New Roman" w:cs="Times New Roman"/>
                <w:sz w:val="16"/>
                <w:szCs w:val="16"/>
              </w:rPr>
              <w:t>Ilość tabletek</w:t>
            </w:r>
          </w:p>
        </w:tc>
      </w:tr>
      <w:tr w:rsidR="004C6DE9" w:rsidRPr="00DB213D" w14:paraId="4BB571E3" w14:textId="77777777" w:rsidTr="008219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AF43E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13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8CB5C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13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E6449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13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A1285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13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55587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13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EF462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13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2335C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13D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92F81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13D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054F5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13D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826D3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13D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6552D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13D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E8818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13D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7FE60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13D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673CE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13D">
              <w:rPr>
                <w:rFonts w:ascii="Times New Roman" w:hAnsi="Times New Roman" w:cs="Times New Roman"/>
                <w:b/>
              </w:rPr>
              <w:t>14.</w:t>
            </w:r>
          </w:p>
        </w:tc>
      </w:tr>
      <w:tr w:rsidR="004C6DE9" w:rsidRPr="00DB213D" w14:paraId="631E896A" w14:textId="77777777" w:rsidTr="008219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F952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68D3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Suchedniów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CAC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7 916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5A0B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D61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F3B8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FBF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DD6E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6CAC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E6AA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F2FC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7 112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E53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7981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4486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DE9" w:rsidRPr="00DB213D" w14:paraId="25190C63" w14:textId="77777777" w:rsidTr="008219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A550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C6ED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Krzyżka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5C46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ABAB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887A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837E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4414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7BCC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145B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954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B64A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0882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0B9D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5C34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DE9" w:rsidRPr="00DB213D" w14:paraId="500292E9" w14:textId="77777777" w:rsidTr="008219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EF1B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C10B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Michniów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B7D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68F6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9DA1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17E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5DF7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BBD9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5BFB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9874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861E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D68F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057E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6893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DE9" w:rsidRPr="00DB213D" w14:paraId="36FB8B39" w14:textId="77777777" w:rsidTr="008219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E7BD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F123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Mostki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9D64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85A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4948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4146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E668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4A9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248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F36F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AC4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6B32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1669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8B4B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DE9" w:rsidRPr="00DB213D" w14:paraId="6E94E18A" w14:textId="77777777" w:rsidTr="008219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CE6A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A801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Ostojów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ECA1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B427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9F1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BA00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555D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F93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DC7D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51F8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7787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E1E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8A33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B68C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DE9" w:rsidRPr="00DB213D" w14:paraId="6096E34B" w14:textId="77777777" w:rsidTr="008219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4C50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8989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13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F288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13D">
              <w:rPr>
                <w:rFonts w:ascii="Times New Roman" w:hAnsi="Times New Roman" w:cs="Times New Roman"/>
                <w:b/>
                <w:bCs/>
              </w:rPr>
              <w:t>9 685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A3A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8F59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13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1FBA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E69C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13D">
              <w:rPr>
                <w:rFonts w:ascii="Times New Roman" w:hAnsi="Times New Roman" w:cs="Times New Roman"/>
                <w:b/>
                <w:bCs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9F73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222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13D">
              <w:rPr>
                <w:rFonts w:ascii="Times New Roman" w:hAnsi="Times New Roman" w:cs="Times New Roman"/>
                <w:b/>
                <w:bCs/>
              </w:rPr>
              <w:t>714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06A6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CF0B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13D">
              <w:rPr>
                <w:rFonts w:ascii="Times New Roman" w:hAnsi="Times New Roman" w:cs="Times New Roman"/>
                <w:b/>
                <w:bCs/>
              </w:rPr>
              <w:t>8 702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070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18F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13D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B865" w14:textId="77777777" w:rsidR="004C6DE9" w:rsidRPr="00DB213D" w:rsidRDefault="004C6DE9" w:rsidP="00C819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00F77B" w14:textId="7E5EE71D" w:rsidR="004C6DE9" w:rsidRDefault="004C6DE9" w:rsidP="004C6DE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9D53AE6" w14:textId="77777777" w:rsidR="00821916" w:rsidRPr="00DB213D" w:rsidRDefault="00821916" w:rsidP="004C6DE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6FDD142" w14:textId="68A4D7D9" w:rsidR="007A3599" w:rsidRPr="00DB213D" w:rsidRDefault="007A3599" w:rsidP="004C6DE9">
      <w:pPr>
        <w:pStyle w:val="Akapitzlist"/>
        <w:numPr>
          <w:ilvl w:val="3"/>
          <w:numId w:val="1"/>
        </w:numPr>
        <w:tabs>
          <w:tab w:val="left" w:pos="284"/>
        </w:tabs>
        <w:spacing w:after="0"/>
        <w:ind w:left="284" w:right="112" w:hanging="284"/>
        <w:jc w:val="both"/>
        <w:rPr>
          <w:rFonts w:ascii="Times New Roman" w:hAnsi="Times New Roman" w:cs="Times New Roman"/>
          <w:b/>
          <w:bCs/>
          <w:lang w:eastAsia="pl-PL" w:bidi="pl-PL"/>
        </w:rPr>
      </w:pPr>
      <w:r w:rsidRPr="00DB213D">
        <w:rPr>
          <w:rFonts w:ascii="Times New Roman" w:hAnsi="Times New Roman" w:cs="Times New Roman"/>
          <w:b/>
          <w:bCs/>
          <w:lang w:eastAsia="pl-PL" w:bidi="pl-PL"/>
        </w:rPr>
        <w:lastRenderedPageBreak/>
        <w:t>SZAC</w:t>
      </w:r>
      <w:r w:rsidR="0006785B" w:rsidRPr="00DB213D">
        <w:rPr>
          <w:rFonts w:ascii="Times New Roman" w:hAnsi="Times New Roman" w:cs="Times New Roman"/>
          <w:b/>
          <w:bCs/>
          <w:lang w:eastAsia="pl-PL" w:bidi="pl-PL"/>
        </w:rPr>
        <w:t>U</w:t>
      </w:r>
      <w:r w:rsidRPr="00DB213D">
        <w:rPr>
          <w:rFonts w:ascii="Times New Roman" w:hAnsi="Times New Roman" w:cs="Times New Roman"/>
          <w:b/>
          <w:bCs/>
          <w:lang w:eastAsia="pl-PL" w:bidi="pl-PL"/>
        </w:rPr>
        <w:t>NKOWA LICZBA TABLETEK JODK</w:t>
      </w:r>
      <w:r w:rsidR="00690542" w:rsidRPr="00DB213D">
        <w:rPr>
          <w:rFonts w:ascii="Times New Roman" w:hAnsi="Times New Roman" w:cs="Times New Roman"/>
          <w:b/>
          <w:bCs/>
          <w:lang w:eastAsia="pl-PL" w:bidi="pl-PL"/>
        </w:rPr>
        <w:t>U</w:t>
      </w:r>
      <w:r w:rsidRPr="00DB213D">
        <w:rPr>
          <w:rFonts w:ascii="Times New Roman" w:hAnsi="Times New Roman" w:cs="Times New Roman"/>
          <w:b/>
          <w:bCs/>
          <w:lang w:eastAsia="pl-PL" w:bidi="pl-PL"/>
        </w:rPr>
        <w:t xml:space="preserve"> POTASU (TJP) PRZEWIDZIANYCH NA POSZCZEGÓLNE PUNKTY PWTJP</w:t>
      </w:r>
    </w:p>
    <w:p w14:paraId="79058072" w14:textId="37B1A93E" w:rsidR="007A3599" w:rsidRPr="00DB213D" w:rsidRDefault="007A3599" w:rsidP="004C6DE9">
      <w:pPr>
        <w:tabs>
          <w:tab w:val="left" w:pos="284"/>
        </w:tabs>
        <w:spacing w:after="0"/>
        <w:ind w:right="112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2753" w:type="dxa"/>
        <w:tblLook w:val="04A0" w:firstRow="1" w:lastRow="0" w:firstColumn="1" w:lastColumn="0" w:noHBand="0" w:noVBand="1"/>
      </w:tblPr>
      <w:tblGrid>
        <w:gridCol w:w="2689"/>
        <w:gridCol w:w="5103"/>
        <w:gridCol w:w="4961"/>
      </w:tblGrid>
      <w:tr w:rsidR="008F248E" w:rsidRPr="00DB213D" w14:paraId="483134D7" w14:textId="77777777" w:rsidTr="008F248E">
        <w:trPr>
          <w:trHeight w:val="566"/>
        </w:trPr>
        <w:tc>
          <w:tcPr>
            <w:tcW w:w="2689" w:type="dxa"/>
          </w:tcPr>
          <w:p w14:paraId="3D1A34E4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13D">
              <w:rPr>
                <w:rFonts w:ascii="Times New Roman" w:hAnsi="Times New Roman" w:cs="Times New Roman"/>
                <w:b/>
                <w:bCs/>
              </w:rPr>
              <w:t>NR PUNKTU</w:t>
            </w:r>
          </w:p>
        </w:tc>
        <w:tc>
          <w:tcPr>
            <w:tcW w:w="5103" w:type="dxa"/>
          </w:tcPr>
          <w:p w14:paraId="316BF0C3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13D">
              <w:rPr>
                <w:rFonts w:ascii="Times New Roman" w:hAnsi="Times New Roman" w:cs="Times New Roman"/>
                <w:b/>
                <w:bCs/>
              </w:rPr>
              <w:t>NAZWA I ADRES</w:t>
            </w:r>
          </w:p>
        </w:tc>
        <w:tc>
          <w:tcPr>
            <w:tcW w:w="4961" w:type="dxa"/>
          </w:tcPr>
          <w:p w14:paraId="429E2654" w14:textId="5683A593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13D">
              <w:rPr>
                <w:rFonts w:ascii="Times New Roman" w:hAnsi="Times New Roman" w:cs="Times New Roman"/>
                <w:b/>
                <w:bCs/>
              </w:rPr>
              <w:t>LICZBA MIESZKAŃCÓW</w:t>
            </w:r>
            <w:r w:rsidR="00BE4CD4" w:rsidRPr="00DB213D">
              <w:rPr>
                <w:rFonts w:ascii="Times New Roman" w:hAnsi="Times New Roman" w:cs="Times New Roman"/>
                <w:b/>
                <w:bCs/>
              </w:rPr>
              <w:t>/SZACUNKOWA LICZBA TABLETEK</w:t>
            </w:r>
          </w:p>
        </w:tc>
      </w:tr>
      <w:tr w:rsidR="008F248E" w:rsidRPr="00DB213D" w14:paraId="038E2569" w14:textId="77777777" w:rsidTr="008F248E">
        <w:trPr>
          <w:trHeight w:val="835"/>
        </w:trPr>
        <w:tc>
          <w:tcPr>
            <w:tcW w:w="2689" w:type="dxa"/>
          </w:tcPr>
          <w:p w14:paraId="22C4EB28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PWTJP 1</w:t>
            </w:r>
          </w:p>
        </w:tc>
        <w:tc>
          <w:tcPr>
            <w:tcW w:w="5103" w:type="dxa"/>
          </w:tcPr>
          <w:p w14:paraId="777E2935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1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UMiG</w:t>
            </w:r>
            <w:proofErr w:type="spellEnd"/>
            <w:r w:rsidRPr="00DB21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Suchedniów </w:t>
            </w:r>
            <w:r w:rsidRPr="00DB21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>ul. Fabryczna 5</w:t>
            </w:r>
          </w:p>
        </w:tc>
        <w:tc>
          <w:tcPr>
            <w:tcW w:w="4961" w:type="dxa"/>
          </w:tcPr>
          <w:p w14:paraId="17B3FC35" w14:textId="5788BEBD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491</w:t>
            </w:r>
            <w:r w:rsidR="00BE4CD4" w:rsidRPr="00DB213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/500</w:t>
            </w:r>
          </w:p>
          <w:p w14:paraId="6EDF3200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8F248E" w:rsidRPr="00DB213D" w14:paraId="360AE37C" w14:textId="77777777" w:rsidTr="00F7439E">
        <w:trPr>
          <w:trHeight w:val="1199"/>
        </w:trPr>
        <w:tc>
          <w:tcPr>
            <w:tcW w:w="2689" w:type="dxa"/>
          </w:tcPr>
          <w:p w14:paraId="7F3DE6E9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PWTJP 2</w:t>
            </w:r>
          </w:p>
        </w:tc>
        <w:tc>
          <w:tcPr>
            <w:tcW w:w="5103" w:type="dxa"/>
          </w:tcPr>
          <w:p w14:paraId="04D07A93" w14:textId="51BEC65A" w:rsidR="008F248E" w:rsidRPr="00DB213D" w:rsidRDefault="008F248E" w:rsidP="004C6DE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DB213D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SSP nr 1</w:t>
            </w:r>
            <w:r w:rsidRPr="00DB213D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 xml:space="preserve">ul. Szarych Szeregów 6 </w:t>
            </w:r>
            <w:r w:rsidR="00F7439E" w:rsidRPr="00DB213D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</w:r>
            <w:r w:rsidRPr="00DB213D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26-130 Suchedniów</w:t>
            </w:r>
          </w:p>
          <w:p w14:paraId="4CFB0BAE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BEC2849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6DD240BF" w14:textId="7293444C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1313</w:t>
            </w:r>
            <w:r w:rsidR="00BE4CD4" w:rsidRPr="00DB213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/1330</w:t>
            </w:r>
          </w:p>
        </w:tc>
      </w:tr>
      <w:tr w:rsidR="008F248E" w:rsidRPr="00DB213D" w14:paraId="7CE442D1" w14:textId="77777777" w:rsidTr="008F248E">
        <w:trPr>
          <w:trHeight w:val="826"/>
        </w:trPr>
        <w:tc>
          <w:tcPr>
            <w:tcW w:w="2689" w:type="dxa"/>
          </w:tcPr>
          <w:p w14:paraId="5AC5EEE0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PWTJP 3</w:t>
            </w:r>
          </w:p>
        </w:tc>
        <w:tc>
          <w:tcPr>
            <w:tcW w:w="5103" w:type="dxa"/>
          </w:tcPr>
          <w:p w14:paraId="7669F79D" w14:textId="77777777" w:rsidR="008F248E" w:rsidRPr="00DB213D" w:rsidRDefault="008F248E" w:rsidP="004C6DE9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SSP nr 3</w:t>
            </w: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Kościelna 1</w:t>
            </w:r>
          </w:p>
          <w:p w14:paraId="5A4D45FC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26-130 Suchedniów</w:t>
            </w:r>
          </w:p>
        </w:tc>
        <w:tc>
          <w:tcPr>
            <w:tcW w:w="4961" w:type="dxa"/>
          </w:tcPr>
          <w:p w14:paraId="6CAB262B" w14:textId="52630312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965</w:t>
            </w:r>
            <w:r w:rsidR="00BE4CD4" w:rsidRPr="00DB213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/1000</w:t>
            </w:r>
          </w:p>
        </w:tc>
      </w:tr>
      <w:tr w:rsidR="008F248E" w:rsidRPr="00DB213D" w14:paraId="69DB9B2C" w14:textId="77777777" w:rsidTr="008F248E">
        <w:trPr>
          <w:trHeight w:val="851"/>
        </w:trPr>
        <w:tc>
          <w:tcPr>
            <w:tcW w:w="2689" w:type="dxa"/>
          </w:tcPr>
          <w:p w14:paraId="5BE44E3A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PWTJP 4</w:t>
            </w:r>
          </w:p>
        </w:tc>
        <w:tc>
          <w:tcPr>
            <w:tcW w:w="5103" w:type="dxa"/>
          </w:tcPr>
          <w:p w14:paraId="6099DC1D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SSP w Ostojowie</w:t>
            </w: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Ostojów 16, 26-130 Suchedniów</w:t>
            </w:r>
          </w:p>
        </w:tc>
        <w:tc>
          <w:tcPr>
            <w:tcW w:w="4961" w:type="dxa"/>
          </w:tcPr>
          <w:p w14:paraId="12EEAFD1" w14:textId="66A4FA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1132</w:t>
            </w:r>
            <w:r w:rsidR="00BE4CD4" w:rsidRPr="00DB213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/1150</w:t>
            </w:r>
          </w:p>
        </w:tc>
      </w:tr>
      <w:tr w:rsidR="008F248E" w:rsidRPr="00DB213D" w14:paraId="555D5BE6" w14:textId="77777777" w:rsidTr="008F248E">
        <w:trPr>
          <w:trHeight w:val="1201"/>
        </w:trPr>
        <w:tc>
          <w:tcPr>
            <w:tcW w:w="2689" w:type="dxa"/>
          </w:tcPr>
          <w:p w14:paraId="28DCD44E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PWTJP 5</w:t>
            </w:r>
          </w:p>
        </w:tc>
        <w:tc>
          <w:tcPr>
            <w:tcW w:w="5103" w:type="dxa"/>
          </w:tcPr>
          <w:p w14:paraId="3AC98EB3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Suchedniowski Ośrodek Kultury „KUŹNICA”</w:t>
            </w: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Bodzentyńska 18</w:t>
            </w: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</w:tc>
        <w:tc>
          <w:tcPr>
            <w:tcW w:w="4961" w:type="dxa"/>
          </w:tcPr>
          <w:p w14:paraId="448C4C71" w14:textId="1CB7A982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900</w:t>
            </w:r>
            <w:r w:rsidR="00BE4CD4" w:rsidRPr="00DB213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/920</w:t>
            </w:r>
          </w:p>
        </w:tc>
      </w:tr>
      <w:tr w:rsidR="008F248E" w:rsidRPr="00DB213D" w14:paraId="7038D933" w14:textId="77777777" w:rsidTr="008F248E">
        <w:trPr>
          <w:trHeight w:val="835"/>
        </w:trPr>
        <w:tc>
          <w:tcPr>
            <w:tcW w:w="2689" w:type="dxa"/>
          </w:tcPr>
          <w:p w14:paraId="799B6004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PWTJP 6</w:t>
            </w:r>
          </w:p>
        </w:tc>
        <w:tc>
          <w:tcPr>
            <w:tcW w:w="5103" w:type="dxa"/>
          </w:tcPr>
          <w:p w14:paraId="58BF7502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Urząd Stanu Cywilnego </w:t>
            </w: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w Suchedniowie</w:t>
            </w: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Sportowa 1</w:t>
            </w:r>
          </w:p>
        </w:tc>
        <w:tc>
          <w:tcPr>
            <w:tcW w:w="4961" w:type="dxa"/>
          </w:tcPr>
          <w:p w14:paraId="3849546E" w14:textId="00EC74C6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825</w:t>
            </w:r>
            <w:r w:rsidR="00BE4CD4" w:rsidRPr="00DB213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/850</w:t>
            </w:r>
          </w:p>
        </w:tc>
      </w:tr>
      <w:tr w:rsidR="008F248E" w:rsidRPr="00DB213D" w14:paraId="5BB26CC2" w14:textId="77777777" w:rsidTr="008F248E">
        <w:trPr>
          <w:trHeight w:val="847"/>
        </w:trPr>
        <w:tc>
          <w:tcPr>
            <w:tcW w:w="2689" w:type="dxa"/>
          </w:tcPr>
          <w:p w14:paraId="4FF1602E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PWTJP 7</w:t>
            </w:r>
          </w:p>
        </w:tc>
        <w:tc>
          <w:tcPr>
            <w:tcW w:w="5103" w:type="dxa"/>
          </w:tcPr>
          <w:p w14:paraId="7A0398DA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Centrum Kształcenia Integracyjnego </w:t>
            </w: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 xml:space="preserve">Michniów 20B  </w:t>
            </w: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</w:tc>
        <w:tc>
          <w:tcPr>
            <w:tcW w:w="4961" w:type="dxa"/>
          </w:tcPr>
          <w:p w14:paraId="1E05B30B" w14:textId="006620A4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305</w:t>
            </w:r>
            <w:r w:rsidR="00BE4CD4" w:rsidRPr="00DB213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/330</w:t>
            </w:r>
          </w:p>
        </w:tc>
      </w:tr>
      <w:tr w:rsidR="008F248E" w:rsidRPr="00DB213D" w14:paraId="6D1914AE" w14:textId="77777777" w:rsidTr="008F248E">
        <w:trPr>
          <w:trHeight w:val="847"/>
        </w:trPr>
        <w:tc>
          <w:tcPr>
            <w:tcW w:w="2689" w:type="dxa"/>
          </w:tcPr>
          <w:p w14:paraId="67033E6B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PWTJP 8</w:t>
            </w:r>
          </w:p>
        </w:tc>
        <w:tc>
          <w:tcPr>
            <w:tcW w:w="5103" w:type="dxa"/>
          </w:tcPr>
          <w:p w14:paraId="027E76F3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Wiejski Dom Kultury </w:t>
            </w: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 xml:space="preserve">w Mostkach, Mostki 1 </w:t>
            </w: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</w:tc>
        <w:tc>
          <w:tcPr>
            <w:tcW w:w="4961" w:type="dxa"/>
          </w:tcPr>
          <w:p w14:paraId="246FB901" w14:textId="079BFA8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316</w:t>
            </w:r>
            <w:r w:rsidR="00BE4CD4" w:rsidRPr="00DB213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/330</w:t>
            </w:r>
          </w:p>
        </w:tc>
      </w:tr>
      <w:tr w:rsidR="008F248E" w:rsidRPr="00DB213D" w14:paraId="6F0562A3" w14:textId="77777777" w:rsidTr="008F248E">
        <w:trPr>
          <w:trHeight w:val="847"/>
        </w:trPr>
        <w:tc>
          <w:tcPr>
            <w:tcW w:w="2689" w:type="dxa"/>
          </w:tcPr>
          <w:p w14:paraId="763B55B0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PWTJP 9</w:t>
            </w:r>
          </w:p>
        </w:tc>
        <w:tc>
          <w:tcPr>
            <w:tcW w:w="5103" w:type="dxa"/>
          </w:tcPr>
          <w:p w14:paraId="5D533227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OSP Suchedniów</w:t>
            </w: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 xml:space="preserve">ul. Kielecka 11 </w:t>
            </w:r>
            <w:r w:rsidRPr="00DB21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</w:tc>
        <w:tc>
          <w:tcPr>
            <w:tcW w:w="4961" w:type="dxa"/>
          </w:tcPr>
          <w:p w14:paraId="3A266BE1" w14:textId="0F2464E0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531</w:t>
            </w:r>
            <w:r w:rsidR="00BE4CD4" w:rsidRPr="00DB213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/550</w:t>
            </w:r>
          </w:p>
        </w:tc>
      </w:tr>
      <w:tr w:rsidR="008F248E" w:rsidRPr="00DB213D" w14:paraId="6EA3A9F8" w14:textId="77777777" w:rsidTr="008F248E">
        <w:trPr>
          <w:trHeight w:val="847"/>
        </w:trPr>
        <w:tc>
          <w:tcPr>
            <w:tcW w:w="2689" w:type="dxa"/>
          </w:tcPr>
          <w:p w14:paraId="3CA6077E" w14:textId="77777777" w:rsidR="008F248E" w:rsidRPr="00DB213D" w:rsidRDefault="008F248E" w:rsidP="004C6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21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PWTJP 10</w:t>
            </w:r>
          </w:p>
        </w:tc>
        <w:tc>
          <w:tcPr>
            <w:tcW w:w="5103" w:type="dxa"/>
          </w:tcPr>
          <w:p w14:paraId="487A456A" w14:textId="77777777" w:rsidR="008F248E" w:rsidRPr="00DB213D" w:rsidRDefault="008F248E" w:rsidP="008F2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DB213D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NZOZ „PROMYK”, ul. Emilii Peck 9A</w:t>
            </w:r>
          </w:p>
          <w:p w14:paraId="15C5C8C7" w14:textId="77777777" w:rsidR="008F248E" w:rsidRPr="00DB213D" w:rsidRDefault="008F248E" w:rsidP="008F2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13D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26-130 Suchedniów</w:t>
            </w:r>
          </w:p>
        </w:tc>
        <w:tc>
          <w:tcPr>
            <w:tcW w:w="4961" w:type="dxa"/>
          </w:tcPr>
          <w:p w14:paraId="225D416D" w14:textId="38F2C3C1" w:rsidR="008F248E" w:rsidRPr="00DB213D" w:rsidRDefault="00380D69" w:rsidP="004C6D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B213D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B213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BE4CD4" w:rsidRPr="00DB213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160</w:t>
            </w:r>
          </w:p>
        </w:tc>
      </w:tr>
    </w:tbl>
    <w:p w14:paraId="17BC71DA" w14:textId="77777777" w:rsidR="004C6DE9" w:rsidRPr="00DB213D" w:rsidRDefault="004C6DE9" w:rsidP="004C6DE9">
      <w:pPr>
        <w:spacing w:after="160" w:line="259" w:lineRule="auto"/>
        <w:rPr>
          <w:rFonts w:ascii="Times New Roman" w:hAnsi="Times New Roman" w:cs="Times New Roman"/>
        </w:rPr>
      </w:pPr>
    </w:p>
    <w:p w14:paraId="35B68E29" w14:textId="77777777" w:rsidR="004C6DE9" w:rsidRPr="00DB213D" w:rsidRDefault="004C6DE9" w:rsidP="004C6DE9">
      <w:pPr>
        <w:tabs>
          <w:tab w:val="left" w:pos="284"/>
        </w:tabs>
        <w:spacing w:after="0"/>
        <w:ind w:right="112"/>
        <w:jc w:val="both"/>
        <w:rPr>
          <w:rFonts w:ascii="Times New Roman" w:hAnsi="Times New Roman" w:cs="Times New Roman"/>
          <w:b/>
          <w:bCs/>
        </w:rPr>
      </w:pPr>
    </w:p>
    <w:sectPr w:rsidR="004C6DE9" w:rsidRPr="00DB213D" w:rsidSect="004C6DE9">
      <w:headerReference w:type="default" r:id="rId7"/>
      <w:footerReference w:type="default" r:id="rId8"/>
      <w:pgSz w:w="16838" w:h="11906" w:orient="landscape"/>
      <w:pgMar w:top="1417" w:right="2663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404B" w14:textId="77777777" w:rsidR="00682E15" w:rsidRDefault="00682E15" w:rsidP="00864BED">
      <w:pPr>
        <w:spacing w:after="0" w:line="240" w:lineRule="auto"/>
      </w:pPr>
      <w:r>
        <w:separator/>
      </w:r>
    </w:p>
  </w:endnote>
  <w:endnote w:type="continuationSeparator" w:id="0">
    <w:p w14:paraId="34A17DA3" w14:textId="77777777" w:rsidR="00682E15" w:rsidRDefault="00682E15" w:rsidP="0086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55127019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DDEE965" w14:textId="66131816" w:rsidR="00861839" w:rsidRPr="00FE1BF0" w:rsidRDefault="00861839" w:rsidP="00FE1BF0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>
          <w:rPr>
            <w:rFonts w:ascii="Times New Roman" w:eastAsiaTheme="majorEastAsia" w:hAnsi="Times New Roman" w:cs="Times New Roman"/>
          </w:rPr>
          <w:t xml:space="preserve">str. </w:t>
        </w:r>
        <w:r>
          <w:rPr>
            <w:rFonts w:ascii="Times New Roman" w:eastAsiaTheme="minorEastAsia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 \* MERGEFORMAT</w:instrText>
        </w:r>
        <w:r>
          <w:rPr>
            <w:rFonts w:ascii="Times New Roman" w:eastAsiaTheme="minorEastAsia" w:hAnsi="Times New Roman" w:cs="Times New Roman"/>
          </w:rPr>
          <w:fldChar w:fldCharType="separate"/>
        </w:r>
        <w:r>
          <w:rPr>
            <w:rFonts w:ascii="Times New Roman" w:eastAsiaTheme="minorEastAsia" w:hAnsi="Times New Roman" w:cs="Times New Roman"/>
          </w:rPr>
          <w:t>3</w:t>
        </w:r>
        <w:r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6665" w14:textId="77777777" w:rsidR="00682E15" w:rsidRDefault="00682E15" w:rsidP="00864BED">
      <w:pPr>
        <w:spacing w:after="0" w:line="240" w:lineRule="auto"/>
      </w:pPr>
      <w:r>
        <w:separator/>
      </w:r>
    </w:p>
  </w:footnote>
  <w:footnote w:type="continuationSeparator" w:id="0">
    <w:p w14:paraId="01F2F0E7" w14:textId="77777777" w:rsidR="00682E15" w:rsidRDefault="00682E15" w:rsidP="0086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ECF" w14:textId="24268A02" w:rsidR="00AB049B" w:rsidRDefault="00AB049B" w:rsidP="00DF0D66">
    <w:pPr>
      <w:pStyle w:val="Nagwek2"/>
    </w:pPr>
    <w:r>
      <w:t xml:space="preserve">ZAŁĄCZNIK NR 4 </w:t>
    </w:r>
    <w:r>
      <w:br/>
      <w:t>– SZACUNKOWE ZAPOTRZEBOWANIE NA TABLETKI JODKU POTASU</w:t>
    </w:r>
  </w:p>
  <w:p w14:paraId="45DF4282" w14:textId="77777777" w:rsidR="00AB049B" w:rsidRDefault="00AB04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2CCA"/>
    <w:multiLevelType w:val="hybridMultilevel"/>
    <w:tmpl w:val="9754ED16"/>
    <w:lvl w:ilvl="0" w:tplc="B0A2C238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6781A"/>
    <w:multiLevelType w:val="hybridMultilevel"/>
    <w:tmpl w:val="9774D694"/>
    <w:lvl w:ilvl="0" w:tplc="192279FE">
      <w:start w:val="359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5D0EFC"/>
    <w:multiLevelType w:val="hybridMultilevel"/>
    <w:tmpl w:val="C082F4E8"/>
    <w:lvl w:ilvl="0" w:tplc="225A21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9451B"/>
    <w:multiLevelType w:val="multilevel"/>
    <w:tmpl w:val="1A50D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6B28B3"/>
    <w:multiLevelType w:val="multilevel"/>
    <w:tmpl w:val="9A6A7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3867664">
    <w:abstractNumId w:val="4"/>
  </w:num>
  <w:num w:numId="2" w16cid:durableId="972293934">
    <w:abstractNumId w:val="3"/>
  </w:num>
  <w:num w:numId="3" w16cid:durableId="514537709">
    <w:abstractNumId w:val="0"/>
  </w:num>
  <w:num w:numId="4" w16cid:durableId="1051225407">
    <w:abstractNumId w:val="2"/>
  </w:num>
  <w:num w:numId="5" w16cid:durableId="74784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92"/>
    <w:rsid w:val="0002014E"/>
    <w:rsid w:val="00021598"/>
    <w:rsid w:val="00025E54"/>
    <w:rsid w:val="000527AE"/>
    <w:rsid w:val="00066ED9"/>
    <w:rsid w:val="0006785B"/>
    <w:rsid w:val="000835DB"/>
    <w:rsid w:val="000A141A"/>
    <w:rsid w:val="000B6B52"/>
    <w:rsid w:val="000C100F"/>
    <w:rsid w:val="0013090E"/>
    <w:rsid w:val="00166D5E"/>
    <w:rsid w:val="001743FE"/>
    <w:rsid w:val="00175745"/>
    <w:rsid w:val="0018270D"/>
    <w:rsid w:val="00190C68"/>
    <w:rsid w:val="00191692"/>
    <w:rsid w:val="001A26BD"/>
    <w:rsid w:val="001B17AB"/>
    <w:rsid w:val="001B42C0"/>
    <w:rsid w:val="001C2C18"/>
    <w:rsid w:val="001D45B2"/>
    <w:rsid w:val="001D49E3"/>
    <w:rsid w:val="001E70EA"/>
    <w:rsid w:val="001F34B7"/>
    <w:rsid w:val="00202934"/>
    <w:rsid w:val="002176DB"/>
    <w:rsid w:val="00225E3C"/>
    <w:rsid w:val="00241F8B"/>
    <w:rsid w:val="0025140C"/>
    <w:rsid w:val="0025325D"/>
    <w:rsid w:val="00271879"/>
    <w:rsid w:val="00287748"/>
    <w:rsid w:val="00290865"/>
    <w:rsid w:val="002C44A7"/>
    <w:rsid w:val="002D029B"/>
    <w:rsid w:val="002E6C4E"/>
    <w:rsid w:val="00312288"/>
    <w:rsid w:val="00325C09"/>
    <w:rsid w:val="0034297A"/>
    <w:rsid w:val="00366A5F"/>
    <w:rsid w:val="00374DB2"/>
    <w:rsid w:val="00380D69"/>
    <w:rsid w:val="00395FC1"/>
    <w:rsid w:val="003A2D0F"/>
    <w:rsid w:val="003C5D85"/>
    <w:rsid w:val="003E0E66"/>
    <w:rsid w:val="003E448C"/>
    <w:rsid w:val="00421BA2"/>
    <w:rsid w:val="0043227E"/>
    <w:rsid w:val="00437135"/>
    <w:rsid w:val="00441D70"/>
    <w:rsid w:val="004865E7"/>
    <w:rsid w:val="00497363"/>
    <w:rsid w:val="004A6E02"/>
    <w:rsid w:val="004C0BEF"/>
    <w:rsid w:val="004C1D0D"/>
    <w:rsid w:val="004C20A8"/>
    <w:rsid w:val="004C660C"/>
    <w:rsid w:val="004C6DE9"/>
    <w:rsid w:val="004C7AC9"/>
    <w:rsid w:val="004E653F"/>
    <w:rsid w:val="0051381B"/>
    <w:rsid w:val="00535749"/>
    <w:rsid w:val="005512B7"/>
    <w:rsid w:val="00554BD1"/>
    <w:rsid w:val="00571DE5"/>
    <w:rsid w:val="0059453A"/>
    <w:rsid w:val="005A06AC"/>
    <w:rsid w:val="005A0C14"/>
    <w:rsid w:val="005A1B3E"/>
    <w:rsid w:val="005A1EE9"/>
    <w:rsid w:val="005A5C12"/>
    <w:rsid w:val="00611B63"/>
    <w:rsid w:val="0061306A"/>
    <w:rsid w:val="00622B90"/>
    <w:rsid w:val="00625F71"/>
    <w:rsid w:val="00656D78"/>
    <w:rsid w:val="00677E40"/>
    <w:rsid w:val="0068020F"/>
    <w:rsid w:val="00682E15"/>
    <w:rsid w:val="00690542"/>
    <w:rsid w:val="006B08B6"/>
    <w:rsid w:val="006C6BEB"/>
    <w:rsid w:val="006D001F"/>
    <w:rsid w:val="006E5C4B"/>
    <w:rsid w:val="00702EB3"/>
    <w:rsid w:val="0071587E"/>
    <w:rsid w:val="00722AC3"/>
    <w:rsid w:val="007275DF"/>
    <w:rsid w:val="00741BF3"/>
    <w:rsid w:val="00747322"/>
    <w:rsid w:val="00750780"/>
    <w:rsid w:val="007617B1"/>
    <w:rsid w:val="007712FF"/>
    <w:rsid w:val="007750D3"/>
    <w:rsid w:val="00796232"/>
    <w:rsid w:val="007A1E11"/>
    <w:rsid w:val="007A3599"/>
    <w:rsid w:val="007A3969"/>
    <w:rsid w:val="007B0653"/>
    <w:rsid w:val="007B4B64"/>
    <w:rsid w:val="007C30EC"/>
    <w:rsid w:val="0080078D"/>
    <w:rsid w:val="0080560F"/>
    <w:rsid w:val="008065C2"/>
    <w:rsid w:val="00810F5B"/>
    <w:rsid w:val="00811DA6"/>
    <w:rsid w:val="00821916"/>
    <w:rsid w:val="00833E01"/>
    <w:rsid w:val="008340BE"/>
    <w:rsid w:val="008371F0"/>
    <w:rsid w:val="00847D25"/>
    <w:rsid w:val="008561C0"/>
    <w:rsid w:val="00861839"/>
    <w:rsid w:val="00864BED"/>
    <w:rsid w:val="008662D5"/>
    <w:rsid w:val="00884112"/>
    <w:rsid w:val="00891A21"/>
    <w:rsid w:val="008B019E"/>
    <w:rsid w:val="008B2B8C"/>
    <w:rsid w:val="008B7604"/>
    <w:rsid w:val="008D56AE"/>
    <w:rsid w:val="008F248E"/>
    <w:rsid w:val="008F460B"/>
    <w:rsid w:val="009259E9"/>
    <w:rsid w:val="00925B6E"/>
    <w:rsid w:val="009306F8"/>
    <w:rsid w:val="00950B7E"/>
    <w:rsid w:val="009B0E31"/>
    <w:rsid w:val="009B5179"/>
    <w:rsid w:val="009C2411"/>
    <w:rsid w:val="009C2BA0"/>
    <w:rsid w:val="009C64A4"/>
    <w:rsid w:val="009E6718"/>
    <w:rsid w:val="00A21C1C"/>
    <w:rsid w:val="00A431DC"/>
    <w:rsid w:val="00A472C8"/>
    <w:rsid w:val="00A62750"/>
    <w:rsid w:val="00A64076"/>
    <w:rsid w:val="00A72F0F"/>
    <w:rsid w:val="00A81BB2"/>
    <w:rsid w:val="00A93873"/>
    <w:rsid w:val="00AA1555"/>
    <w:rsid w:val="00AA607F"/>
    <w:rsid w:val="00AB049B"/>
    <w:rsid w:val="00AB4430"/>
    <w:rsid w:val="00AB7614"/>
    <w:rsid w:val="00AF0C46"/>
    <w:rsid w:val="00B02B39"/>
    <w:rsid w:val="00B2082D"/>
    <w:rsid w:val="00B21CAE"/>
    <w:rsid w:val="00B24540"/>
    <w:rsid w:val="00B42F9E"/>
    <w:rsid w:val="00BB3B12"/>
    <w:rsid w:val="00BC3F85"/>
    <w:rsid w:val="00BD65F6"/>
    <w:rsid w:val="00BE4CD4"/>
    <w:rsid w:val="00C03790"/>
    <w:rsid w:val="00C507AC"/>
    <w:rsid w:val="00C61255"/>
    <w:rsid w:val="00C70CB9"/>
    <w:rsid w:val="00C74595"/>
    <w:rsid w:val="00C75000"/>
    <w:rsid w:val="00CA7784"/>
    <w:rsid w:val="00CC26B2"/>
    <w:rsid w:val="00CC318A"/>
    <w:rsid w:val="00CC5011"/>
    <w:rsid w:val="00CD0D37"/>
    <w:rsid w:val="00CF3C13"/>
    <w:rsid w:val="00CF519B"/>
    <w:rsid w:val="00D07CBD"/>
    <w:rsid w:val="00D2185C"/>
    <w:rsid w:val="00D34DD3"/>
    <w:rsid w:val="00D805C8"/>
    <w:rsid w:val="00D92D0F"/>
    <w:rsid w:val="00D95789"/>
    <w:rsid w:val="00DB213D"/>
    <w:rsid w:val="00DD0AD3"/>
    <w:rsid w:val="00DF0D66"/>
    <w:rsid w:val="00DF55A9"/>
    <w:rsid w:val="00E23A3E"/>
    <w:rsid w:val="00E41228"/>
    <w:rsid w:val="00E76B60"/>
    <w:rsid w:val="00E81257"/>
    <w:rsid w:val="00EA1FCB"/>
    <w:rsid w:val="00EA61A1"/>
    <w:rsid w:val="00EC2405"/>
    <w:rsid w:val="00ED50D4"/>
    <w:rsid w:val="00EE2A5A"/>
    <w:rsid w:val="00EF1813"/>
    <w:rsid w:val="00F2141F"/>
    <w:rsid w:val="00F7439E"/>
    <w:rsid w:val="00F77B90"/>
    <w:rsid w:val="00F9385F"/>
    <w:rsid w:val="00FA18B3"/>
    <w:rsid w:val="00FD6C69"/>
    <w:rsid w:val="00FD6FA1"/>
    <w:rsid w:val="00FE1BF0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8124"/>
  <w15:chartTrackingRefBased/>
  <w15:docId w15:val="{C9839D9A-6EFA-42C9-A48C-15A48402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692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169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916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1692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916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1916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1692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91692"/>
    <w:rPr>
      <w:b/>
      <w:bCs/>
    </w:rPr>
  </w:style>
  <w:style w:type="table" w:styleId="Tabela-Siatka">
    <w:name w:val="Table Grid"/>
    <w:basedOn w:val="Standardowy"/>
    <w:uiPriority w:val="39"/>
    <w:rsid w:val="0019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9169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4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BED"/>
  </w:style>
  <w:style w:type="paragraph" w:styleId="Stopka">
    <w:name w:val="footer"/>
    <w:basedOn w:val="Normalny"/>
    <w:link w:val="StopkaZnak"/>
    <w:uiPriority w:val="99"/>
    <w:unhideWhenUsed/>
    <w:rsid w:val="00864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BED"/>
  </w:style>
  <w:style w:type="character" w:styleId="UyteHipercze">
    <w:name w:val="FollowedHyperlink"/>
    <w:basedOn w:val="Domylnaczcionkaakapitu"/>
    <w:uiPriority w:val="99"/>
    <w:semiHidden/>
    <w:unhideWhenUsed/>
    <w:rsid w:val="00810F5B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C14"/>
    <w:rPr>
      <w:b/>
      <w:bCs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3C5D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C5D85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Teksttreci2Pogrubienie">
    <w:name w:val="Tekst treści (2) + Pogrubienie"/>
    <w:basedOn w:val="Teksttreci2"/>
    <w:rsid w:val="003C5D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211pt">
    <w:name w:val="Tekst treści (2) + 11 pt"/>
    <w:basedOn w:val="Teksttreci2"/>
    <w:rsid w:val="003C5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7A359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A3599"/>
    <w:pPr>
      <w:widowControl w:val="0"/>
      <w:shd w:val="clear" w:color="auto" w:fill="FFFFFF"/>
      <w:spacing w:before="60" w:after="60" w:line="240" w:lineRule="exact"/>
      <w:ind w:hanging="3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</dc:creator>
  <cp:keywords/>
  <dc:description/>
  <cp:lastModifiedBy>Borkowska Magdalena</cp:lastModifiedBy>
  <cp:revision>12</cp:revision>
  <cp:lastPrinted>2022-07-26T10:44:00Z</cp:lastPrinted>
  <dcterms:created xsi:type="dcterms:W3CDTF">2022-11-06T18:54:00Z</dcterms:created>
  <dcterms:modified xsi:type="dcterms:W3CDTF">2022-11-21T21:08:00Z</dcterms:modified>
</cp:coreProperties>
</file>